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AA53E3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TERMO DE HOMOLOGAÇÃO E ADJUDICAÇÃO </w:t>
      </w: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AA53E3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45</w:t>
      </w:r>
      <w:r w:rsidRPr="00AA53E3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A53E3">
        <w:rPr>
          <w:rFonts w:ascii="Tahoma" w:eastAsia="Times New Roman" w:hAnsi="Tahoma" w:cs="Tahoma"/>
          <w:b/>
          <w:szCs w:val="20"/>
          <w:lang w:eastAsia="pt-BR"/>
        </w:rPr>
        <w:t xml:space="preserve">Licitação:  </w:t>
      </w:r>
      <w:r>
        <w:rPr>
          <w:rFonts w:ascii="Tahoma" w:eastAsia="Times New Roman" w:hAnsi="Tahoma" w:cs="Tahoma"/>
          <w:b/>
          <w:szCs w:val="20"/>
          <w:lang w:eastAsia="pt-BR"/>
        </w:rPr>
        <w:t>PREGÃO</w:t>
      </w:r>
      <w:r w:rsidRPr="00AA53E3">
        <w:rPr>
          <w:rFonts w:ascii="Tahoma" w:eastAsia="Times New Roman" w:hAnsi="Tahoma" w:cs="Tahoma"/>
          <w:b/>
          <w:szCs w:val="20"/>
          <w:lang w:eastAsia="pt-BR"/>
        </w:rPr>
        <w:t xml:space="preserve"> PRESENCIAL 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PARA REGISTRO DE PREÇOS </w:t>
      </w:r>
      <w:r w:rsidRPr="00AA53E3">
        <w:rPr>
          <w:rFonts w:ascii="Tahoma" w:eastAsia="Times New Roman" w:hAnsi="Tahoma" w:cs="Tahoma"/>
          <w:b/>
          <w:szCs w:val="20"/>
          <w:lang w:eastAsia="pt-BR"/>
        </w:rPr>
        <w:t xml:space="preserve">  Nº. </w:t>
      </w:r>
      <w:r>
        <w:rPr>
          <w:rFonts w:ascii="Tahoma" w:eastAsia="Times New Roman" w:hAnsi="Tahoma" w:cs="Tahoma"/>
          <w:szCs w:val="20"/>
          <w:lang w:eastAsia="pt-BR"/>
        </w:rPr>
        <w:t>21</w:t>
      </w:r>
      <w:r w:rsidRPr="00AA53E3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  <w:r w:rsidRPr="00AA53E3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AA53E3">
        <w:rPr>
          <w:rFonts w:ascii="Tahoma" w:eastAsia="Times New Roman" w:hAnsi="Tahoma" w:cs="Tahoma"/>
          <w:b/>
          <w:szCs w:val="20"/>
          <w:lang w:eastAsia="pt-BR"/>
        </w:rPr>
        <w:t>Objeto: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pt-BR"/>
        </w:rPr>
        <w:t>Contratação de empresa de tecnologia para elaborar projeto de cidade inteligente,   para modernizar a Administração Pública, ampliar o acesso aos serviços públicos e promover o desenvolvimento dos munícipes através da tecnologia.</w:t>
      </w: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B3841" w:rsidRPr="00AA53E3" w:rsidRDefault="00DB3841" w:rsidP="00DB384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A53E3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pelo PREGOEIRO E EQUIPE DE APOIO, na sua exata ordem de classificação à(s) seguinte(s) empresa(s):</w:t>
      </w: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3"/>
        <w:gridCol w:w="1417"/>
        <w:gridCol w:w="2410"/>
        <w:gridCol w:w="1134"/>
        <w:gridCol w:w="1134"/>
        <w:gridCol w:w="1709"/>
      </w:tblGrid>
      <w:tr w:rsidR="00DB3841" w:rsidRPr="00AA53E3" w:rsidTr="00DB3841">
        <w:tc>
          <w:tcPr>
            <w:tcW w:w="2093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A53E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53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A53E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417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A53E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410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A53E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AA53E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A53E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Valor </w:t>
            </w:r>
          </w:p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A53E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709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A53E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DB3841" w:rsidRPr="00AA53E3" w:rsidTr="00DB3841">
        <w:tc>
          <w:tcPr>
            <w:tcW w:w="2093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TECNET TECNOLOGIA E ENGENHARIA LTDA </w:t>
            </w:r>
          </w:p>
        </w:tc>
        <w:tc>
          <w:tcPr>
            <w:tcW w:w="753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17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AA53E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Serviços para Elaboração  de Projeto</w:t>
            </w:r>
            <w:r w:rsidRPr="00AA53E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410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4139BF">
              <w:rPr>
                <w:rFonts w:ascii="Arial" w:eastAsia="Times New Roman" w:hAnsi="Arial" w:cs="Arial"/>
                <w:szCs w:val="20"/>
                <w:lang w:eastAsia="pt-BR"/>
              </w:rPr>
              <w:t xml:space="preserve">de Cidade Inteligente para Águas Frias e melhorar a qualidade de vida do seu cidadão através da tecnologia, cuja demanda é projetar e especificar materiais e sistema para este fim, especificados para satisfazer os requisitos do </w:t>
            </w:r>
            <w:proofErr w:type="spellStart"/>
            <w:r w:rsidRPr="004139BF">
              <w:rPr>
                <w:rFonts w:ascii="Arial" w:eastAsia="Times New Roman" w:hAnsi="Arial" w:cs="Arial"/>
                <w:szCs w:val="20"/>
                <w:lang w:eastAsia="pt-BR"/>
              </w:rPr>
              <w:t>Siconv</w:t>
            </w:r>
            <w:proofErr w:type="spellEnd"/>
            <w:r w:rsidRPr="004139BF">
              <w:rPr>
                <w:rFonts w:ascii="Arial" w:eastAsia="Times New Roman" w:hAnsi="Arial" w:cs="Arial"/>
                <w:szCs w:val="20"/>
                <w:lang w:eastAsia="pt-BR"/>
              </w:rPr>
              <w:t xml:space="preserve"> (Sistema de Gestão de Convênios e Contratos de Repasse do Governo Federal ) e todos os próprios da demanda como: elaboração de projetos básicos, projetos executivos , projetos FTTH, memoriais de cálculos, tabelas orçamentárias, cronogramas de execução, documentação para outorgas e outros próprios para comunicação de dados por meio de fibra óptica, atendendo toda a demanda do poder público do município de Águas Frias e disponibilizando a todos os munícipes, tanto na cidade como interior, infraestrutura de comutação de dados, voz e vídeo para comuta-lo a internet, bem como projetar </w:t>
            </w:r>
            <w:r w:rsidRPr="004139BF"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sistema computacional de alta disponibilidade (Data Center), definir softwares, sistema de telefonia IP, segurança e estrutura física de todos os próprios  desta demanda para prefeitura municipal. </w:t>
            </w:r>
            <w:r w:rsidRPr="004139BF">
              <w:rPr>
                <w:rFonts w:ascii="Arial" w:eastAsia="Times New Roman" w:hAnsi="Arial" w:cs="Arial"/>
                <w:b/>
                <w:szCs w:val="20"/>
                <w:lang w:eastAsia="pt-BR"/>
              </w:rPr>
              <w:t>Maiores detalhes referente ao projeto a ser elaborado consta nos Anexos VIII, IX, X e XI do E</w:t>
            </w:r>
            <w:r w:rsidRPr="004139BF">
              <w:rPr>
                <w:rFonts w:ascii="Arial" w:eastAsia="Times New Roman" w:hAnsi="Arial" w:cs="Arial"/>
                <w:szCs w:val="20"/>
                <w:lang w:eastAsia="pt-BR"/>
              </w:rPr>
              <w:t>dital. Com fornecimento de uma via  física completa do projeto e uma via em arquivo digital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1,00</w:t>
            </w:r>
          </w:p>
        </w:tc>
        <w:tc>
          <w:tcPr>
            <w:tcW w:w="1134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59.900,0000</w:t>
            </w:r>
          </w:p>
        </w:tc>
        <w:tc>
          <w:tcPr>
            <w:tcW w:w="1709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59.900,0000</w:t>
            </w:r>
          </w:p>
        </w:tc>
      </w:tr>
    </w:tbl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AA53E3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DB3841" w:rsidRPr="00AA53E3" w:rsidTr="00936AEC">
        <w:tc>
          <w:tcPr>
            <w:tcW w:w="4889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A53E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A53E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DB3841" w:rsidRPr="00AA53E3" w:rsidTr="00936AEC">
        <w:tc>
          <w:tcPr>
            <w:tcW w:w="4889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TECNET TECNOLOGIA E ENGENHARIA LTDA </w:t>
            </w:r>
          </w:p>
        </w:tc>
        <w:tc>
          <w:tcPr>
            <w:tcW w:w="4890" w:type="dxa"/>
          </w:tcPr>
          <w:p w:rsidR="00DB3841" w:rsidRPr="00AA53E3" w:rsidRDefault="00DB3841" w:rsidP="00936AE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59.900,0000</w:t>
            </w:r>
          </w:p>
        </w:tc>
      </w:tr>
    </w:tbl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A53E3">
        <w:rPr>
          <w:rFonts w:ascii="Tahoma" w:eastAsia="Times New Roman" w:hAnsi="Tahoma" w:cs="Tahoma"/>
          <w:szCs w:val="20"/>
          <w:lang w:eastAsia="pt-BR"/>
        </w:rPr>
        <w:t>Intime-se</w:t>
      </w: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A53E3">
        <w:rPr>
          <w:rFonts w:ascii="Tahoma" w:eastAsia="Times New Roman" w:hAnsi="Tahoma" w:cs="Tahoma"/>
          <w:b/>
          <w:szCs w:val="20"/>
          <w:lang w:eastAsia="pt-BR"/>
        </w:rPr>
        <w:t>Águas Frias - SC</w:t>
      </w:r>
      <w:r w:rsidRPr="00AA53E3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14 de junho de 2019</w:t>
      </w: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A53E3">
        <w:rPr>
          <w:rFonts w:ascii="Tahoma" w:eastAsia="Times New Roman" w:hAnsi="Tahoma" w:cs="Tahoma"/>
          <w:szCs w:val="20"/>
          <w:lang w:eastAsia="pt-BR"/>
        </w:rPr>
        <w:t>_______________________________</w:t>
      </w: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RICARDO ROLIM DE MOURA </w:t>
      </w:r>
    </w:p>
    <w:p w:rsidR="00DB3841" w:rsidRPr="00AA53E3" w:rsidRDefault="00DB3841" w:rsidP="00DB384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A53E3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DB3841" w:rsidRPr="00AA53E3" w:rsidRDefault="00DB3841" w:rsidP="00DB38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DB3841" w:rsidRPr="00AA53E3" w:rsidRDefault="00DB3841" w:rsidP="00DB3841"/>
    <w:p w:rsidR="00D3232E" w:rsidRDefault="00D3232E"/>
    <w:sectPr w:rsidR="00D3232E" w:rsidSect="00AA53E3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DB38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DB384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DB38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4349" w:rsidRDefault="00DB3841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DB3841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295E1BEE" wp14:editId="1A625267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DB3841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DB3841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DB3841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DB3841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DB3841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DB3841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DB3841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DB3841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</w:t>
          </w:r>
          <w:r>
            <w:rPr>
              <w:rFonts w:ascii="Tahoma" w:hAnsi="Tahoma" w:cs="Tahoma"/>
              <w:bCs/>
              <w:sz w:val="16"/>
              <w:szCs w:val="16"/>
            </w:rPr>
            <w:t>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DB3841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DB3841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DB3841" w:rsidP="00294224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41"/>
    <w:rsid w:val="00D3232E"/>
    <w:rsid w:val="00DB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B3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3841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DB3841"/>
  </w:style>
  <w:style w:type="paragraph" w:styleId="Cabealho">
    <w:name w:val="header"/>
    <w:basedOn w:val="Normal"/>
    <w:link w:val="CabealhoChar"/>
    <w:uiPriority w:val="99"/>
    <w:rsid w:val="00DB38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B38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B3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3841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DB3841"/>
  </w:style>
  <w:style w:type="paragraph" w:styleId="Cabealho">
    <w:name w:val="header"/>
    <w:basedOn w:val="Normal"/>
    <w:link w:val="CabealhoChar"/>
    <w:uiPriority w:val="99"/>
    <w:rsid w:val="00DB384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B38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2019-06-14T14:27:00Z</cp:lastPrinted>
  <dcterms:created xsi:type="dcterms:W3CDTF">2019-06-14T14:18:00Z</dcterms:created>
  <dcterms:modified xsi:type="dcterms:W3CDTF">2019-06-14T14:27:00Z</dcterms:modified>
</cp:coreProperties>
</file>