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Nº122/2018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5F5734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99599E">
        <w:rPr>
          <w:rFonts w:ascii="Arial" w:eastAsia="Times New Roman" w:hAnsi="Arial"/>
          <w:b/>
          <w:sz w:val="28"/>
          <w:szCs w:val="20"/>
          <w:lang w:eastAsia="pt-BR"/>
        </w:rPr>
        <w:t xml:space="preserve">SEGUNDO </w:t>
      </w:r>
      <w:r w:rsidRPr="005F5734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573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5F573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5F573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22/12/16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5734">
        <w:rPr>
          <w:rFonts w:eastAsia="Times New Roman"/>
          <w:sz w:val="24"/>
          <w:szCs w:val="20"/>
          <w:lang w:eastAsia="pt-BR"/>
        </w:rPr>
        <w:tab/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5F5734">
        <w:rPr>
          <w:rFonts w:eastAsia="Times New Roman"/>
          <w:sz w:val="24"/>
          <w:szCs w:val="20"/>
          <w:lang w:eastAsia="pt-BR"/>
        </w:rPr>
        <w:t xml:space="preserve"> PARTES: </w:t>
      </w:r>
      <w:r w:rsidRPr="005F573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9599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F573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99599E">
        <w:rPr>
          <w:rFonts w:ascii="Arial" w:eastAsia="Times New Roman" w:hAnsi="Arial" w:cs="Arial"/>
          <w:b/>
          <w:sz w:val="18"/>
          <w:szCs w:val="18"/>
          <w:lang w:eastAsia="pt-BR"/>
        </w:rPr>
        <w:t>SIRIA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MARIA SCHULTZ 86751263953 (MEI)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Vereador Acirio Schuster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Augusto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Kempfer</w:t>
      </w:r>
      <w:proofErr w:type="spellEnd"/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CUNHA PORÃ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17.224.005/0001-09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5F5734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SIRIA MARIA SCHULTZ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F573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71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45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22/12/2016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9599E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nº34/2016 por  um período de 12 (doze) meses. Tendo início a vigência em   01/01/2019 com término em 31/12/2019.     </w:t>
      </w:r>
    </w:p>
    <w:p w:rsidR="0099599E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9599E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nº34/2.016 , não alteradas pelo presente instrumento.  </w:t>
      </w:r>
    </w:p>
    <w:p w:rsidR="0099599E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 , sem emendas ou rasuras, juntamente com duas testemunhas, para que produza  seus jurídicos e legais efeitos.  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18  de dezembro de 2018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SIRIA MARIA SCHULTZ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F573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Nº122/2018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5F5734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99599E">
        <w:rPr>
          <w:rFonts w:ascii="Arial" w:eastAsia="Times New Roman" w:hAnsi="Arial"/>
          <w:b/>
          <w:sz w:val="28"/>
          <w:szCs w:val="20"/>
          <w:lang w:eastAsia="pt-BR"/>
        </w:rPr>
        <w:t xml:space="preserve">SEGUNDO </w:t>
      </w:r>
      <w:r w:rsidRPr="005F5734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99599E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F573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5F573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5F573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22/12/2016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18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de dezembro de 2018</w:t>
      </w:r>
      <w:bookmarkStart w:id="0" w:name="_GoBack"/>
      <w:bookmarkEnd w:id="0"/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F573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9599E" w:rsidRPr="005F5734" w:rsidRDefault="0099599E" w:rsidP="00995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9599E" w:rsidRPr="005F5734" w:rsidRDefault="0099599E" w:rsidP="0099599E"/>
    <w:p w:rsidR="002821F4" w:rsidRDefault="002821F4"/>
    <w:sectPr w:rsidR="002821F4" w:rsidSect="0099599E">
      <w:headerReference w:type="default" r:id="rId7"/>
      <w:pgSz w:w="12242" w:h="15842"/>
      <w:pgMar w:top="720" w:right="476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97" w:rsidRDefault="00415497" w:rsidP="0099599E">
      <w:pPr>
        <w:spacing w:after="0" w:line="240" w:lineRule="auto"/>
      </w:pPr>
      <w:r>
        <w:separator/>
      </w:r>
    </w:p>
  </w:endnote>
  <w:endnote w:type="continuationSeparator" w:id="0">
    <w:p w:rsidR="00415497" w:rsidRDefault="00415497" w:rsidP="009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97" w:rsidRDefault="00415497" w:rsidP="0099599E">
      <w:pPr>
        <w:spacing w:after="0" w:line="240" w:lineRule="auto"/>
      </w:pPr>
      <w:r>
        <w:separator/>
      </w:r>
    </w:p>
  </w:footnote>
  <w:footnote w:type="continuationSeparator" w:id="0">
    <w:p w:rsidR="00415497" w:rsidRDefault="00415497" w:rsidP="009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41549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8DBA2AB" wp14:editId="0CFC44AE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15497" w:rsidP="0099599E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415497" w:rsidP="0099599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415497" w:rsidP="0099599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1549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15497" w:rsidP="0099599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1549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415497" w:rsidP="0099599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415497" w:rsidP="0099599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415497" w:rsidP="0099599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15497" w:rsidP="0099599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154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9E"/>
    <w:rsid w:val="002821F4"/>
    <w:rsid w:val="00415497"/>
    <w:rsid w:val="009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9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959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99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95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99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9599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9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959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99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95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99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9599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2018-12-18T16:01:00Z</cp:lastPrinted>
  <dcterms:created xsi:type="dcterms:W3CDTF">2018-12-18T15:59:00Z</dcterms:created>
  <dcterms:modified xsi:type="dcterms:W3CDTF">2018-12-18T16:02:00Z</dcterms:modified>
</cp:coreProperties>
</file>