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lang w:eastAsia="pt-BR"/>
        </w:rPr>
      </w:pPr>
      <w:r w:rsidRPr="00520511">
        <w:rPr>
          <w:rFonts w:ascii="Arial" w:eastAsia="Times New Roman" w:hAnsi="Arial"/>
          <w:b/>
          <w:sz w:val="28"/>
          <w:szCs w:val="20"/>
          <w:lang w:eastAsia="pt-BR"/>
        </w:rPr>
        <w:t>CONTRATO DE ADITIVO Nº141/2019</w:t>
      </w: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QUARTO TERMO </w:t>
      </w:r>
      <w:r w:rsidRPr="0009333C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ADITIVO DE CONTRATO </w:t>
      </w: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9333C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34</w:t>
      </w:r>
      <w:r w:rsidRPr="0009333C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09333C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15/04/19</w:t>
      </w: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9333C">
        <w:rPr>
          <w:rFonts w:eastAsia="Times New Roman"/>
          <w:sz w:val="24"/>
          <w:szCs w:val="20"/>
          <w:lang w:eastAsia="pt-BR"/>
        </w:rPr>
        <w:tab/>
      </w: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9333C">
        <w:rPr>
          <w:rFonts w:eastAsia="Times New Roman"/>
          <w:sz w:val="24"/>
          <w:szCs w:val="20"/>
          <w:lang w:eastAsia="pt-BR"/>
        </w:rPr>
        <w:t xml:space="preserve"> PARTES: </w:t>
      </w:r>
      <w:r w:rsidRPr="0009333C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09333C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09333C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09333C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09333C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09333C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09333C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09333C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09333C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09333C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520511">
        <w:rPr>
          <w:rFonts w:ascii="Arial" w:eastAsia="Times New Roman" w:hAnsi="Arial" w:cs="Arial"/>
          <w:sz w:val="18"/>
          <w:szCs w:val="18"/>
          <w:lang w:eastAsia="pt-BR"/>
        </w:rPr>
        <w:t xml:space="preserve">SENHOR 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09333C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09333C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09333C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>ELETRO LIGHT PROVENCE LTDA ME</w:t>
      </w:r>
      <w:r w:rsidRPr="0009333C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09333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Avenidas São Paulo</w:t>
      </w:r>
      <w:r w:rsidRPr="0009333C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Pioneiro</w:t>
      </w:r>
      <w:r w:rsidRPr="0009333C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PINHALZINHO</w:t>
      </w:r>
      <w:r w:rsidRPr="0009333C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09333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12.572.403/0001-94</w:t>
      </w:r>
      <w:r w:rsidRPr="0009333C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09333C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09333C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FABIO PROVENCE</w:t>
      </w:r>
      <w:r w:rsidRPr="0009333C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09333C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09333C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16</w:t>
      </w:r>
      <w:r w:rsidRPr="0009333C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2.019</w:t>
      </w:r>
      <w:r w:rsidRPr="0009333C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09333C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</w:t>
      </w:r>
      <w:r w:rsidRPr="0009333C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2.019</w:t>
      </w:r>
      <w:r w:rsidRPr="0009333C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09333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15/04/2019</w:t>
      </w:r>
      <w:r w:rsidRPr="0009333C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520511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9333C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Em conformidade com a planilha orçamentária apresentada pela Engenheira Civil Sra. Fabiana </w:t>
      </w:r>
      <w:proofErr w:type="spellStart"/>
      <w:r>
        <w:rPr>
          <w:rFonts w:ascii="Arial" w:eastAsia="Times New Roman" w:hAnsi="Arial" w:cs="Arial"/>
          <w:sz w:val="18"/>
          <w:szCs w:val="18"/>
          <w:lang w:eastAsia="pt-BR"/>
        </w:rPr>
        <w:t>Grando</w:t>
      </w:r>
      <w:proofErr w:type="spell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CREA/SC 125595-6, o valor contratual constante na cláusula quarta do Contrato nº34/2019 fica suprimido em R$3.428,88 (três mil, quatrocentos e vinte e oito reais e oitenta e oito centavos). Ainda de acordo com a planilha orçamentária o contrato nº34/2019 será aditivado em R$18.904,80  (dezoito mil, novecentos e quatro reais e oitenta centavos).     </w:t>
      </w:r>
    </w:p>
    <w:p w:rsidR="00520511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520511">
        <w:rPr>
          <w:rFonts w:ascii="Arial" w:eastAsia="Times New Roman" w:hAnsi="Arial" w:cs="Arial"/>
          <w:b/>
          <w:sz w:val="18"/>
          <w:szCs w:val="18"/>
          <w:lang w:eastAsia="pt-BR"/>
        </w:rPr>
        <w:t>Cláusula Segunda: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Considerando a supressão e a adição constante na planilha orçamentária o valor da diferença é de R$15.475,92 (quinze mil, quatrocentos e setenta e cinco reais e noventa e dois centavos)  a ser acrescido no valor contratual constante na cláusula </w:t>
      </w:r>
      <w:r w:rsidRPr="00520511">
        <w:rPr>
          <w:rFonts w:ascii="Arial" w:eastAsia="Times New Roman" w:hAnsi="Arial" w:cs="Arial"/>
          <w:sz w:val="18"/>
          <w:szCs w:val="18"/>
          <w:lang w:eastAsia="pt-BR"/>
        </w:rPr>
        <w:t>quarta  item 4.1 do contrato nº34/2019 que passará de R$ 84.648,98</w:t>
      </w:r>
      <w:r w:rsidRPr="0009333C">
        <w:rPr>
          <w:rFonts w:ascii="Arial" w:eastAsia="Times New Roman" w:hAnsi="Arial" w:cs="Arial"/>
          <w:sz w:val="18"/>
          <w:szCs w:val="18"/>
          <w:lang w:eastAsia="pt-BR"/>
        </w:rPr>
        <w:t>.</w:t>
      </w:r>
      <w:r w:rsidRPr="0052051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520511">
        <w:rPr>
          <w:rFonts w:ascii="Arial" w:eastAsia="Times New Roman" w:hAnsi="Arial" w:cs="Arial"/>
          <w:noProof/>
          <w:sz w:val="18"/>
          <w:szCs w:val="18"/>
          <w:lang w:eastAsia="pt-BR"/>
        </w:rPr>
        <w:t>(oitenta e quatro mil seiscentos e quarenta e oito reais e noventa e oito centavos)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para R$100.124,90 (cem mil, cento e vinte quatro reais e noventa centavos)</w:t>
      </w: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20511">
        <w:rPr>
          <w:rFonts w:ascii="Arial" w:eastAsia="Times New Roman" w:hAnsi="Arial" w:cs="Arial"/>
          <w:b/>
          <w:sz w:val="18"/>
          <w:szCs w:val="18"/>
          <w:lang w:eastAsia="pt-BR"/>
        </w:rPr>
        <w:t>Cláusula Terceira</w:t>
      </w:r>
      <w:r w:rsidRPr="0009333C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: </w:t>
      </w:r>
      <w:r w:rsidRPr="0009333C">
        <w:rPr>
          <w:rFonts w:ascii="Arial" w:eastAsia="Times New Roman" w:hAnsi="Arial" w:cs="Arial"/>
          <w:sz w:val="18"/>
          <w:szCs w:val="18"/>
          <w:lang w:eastAsia="pt-BR"/>
        </w:rPr>
        <w:t>Permanecendo em vigor as demais cláusulas  e condições  constantes no Contrato Administrativo nº</w:t>
      </w:r>
      <w:r w:rsidRPr="00520511">
        <w:rPr>
          <w:rFonts w:ascii="Arial" w:eastAsia="Times New Roman" w:hAnsi="Arial" w:cs="Arial"/>
          <w:sz w:val="18"/>
          <w:szCs w:val="18"/>
          <w:lang w:eastAsia="pt-BR"/>
        </w:rPr>
        <w:t>34</w:t>
      </w:r>
      <w:r w:rsidRPr="0009333C">
        <w:rPr>
          <w:rFonts w:ascii="Arial" w:eastAsia="Times New Roman" w:hAnsi="Arial" w:cs="Arial"/>
          <w:sz w:val="18"/>
          <w:szCs w:val="18"/>
          <w:lang w:eastAsia="pt-BR"/>
        </w:rPr>
        <w:t>/</w:t>
      </w:r>
      <w:r w:rsidRPr="00520511">
        <w:rPr>
          <w:rFonts w:ascii="Arial" w:eastAsia="Times New Roman" w:hAnsi="Arial" w:cs="Arial"/>
          <w:sz w:val="18"/>
          <w:szCs w:val="18"/>
          <w:lang w:eastAsia="pt-BR"/>
        </w:rPr>
        <w:t>2.019</w:t>
      </w:r>
      <w:r w:rsidRPr="0009333C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9333C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 SC, 17 de dezembro de 2019</w:t>
      </w: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9333C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9333C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9333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9333C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FABIO PROVENCE</w:t>
      </w: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9333C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9333C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9333C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09333C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09333C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09333C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09333C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20511" w:rsidRPr="0009333C" w:rsidRDefault="00520511" w:rsidP="0052051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09333C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9333C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lang w:eastAsia="pt-BR"/>
        </w:rPr>
      </w:pPr>
      <w:r w:rsidRPr="00520511">
        <w:rPr>
          <w:rFonts w:ascii="Arial" w:eastAsia="Times New Roman" w:hAnsi="Arial"/>
          <w:b/>
          <w:sz w:val="28"/>
          <w:szCs w:val="20"/>
          <w:lang w:eastAsia="pt-BR"/>
        </w:rPr>
        <w:t>CONTRATO DE ADITIVO Nº141/2019</w:t>
      </w: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QUARTO TERMO </w:t>
      </w:r>
      <w:r w:rsidRPr="0009333C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ADITIVO DE CONTRATO </w:t>
      </w: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9333C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34</w:t>
      </w:r>
      <w:r w:rsidRPr="0009333C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09333C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15/04/2019</w:t>
      </w: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09333C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9333C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9333C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17 de dezembro de2019</w:t>
      </w: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9333C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9333C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520511" w:rsidRPr="0009333C" w:rsidRDefault="00520511" w:rsidP="005205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20511" w:rsidRPr="0009333C" w:rsidRDefault="00520511" w:rsidP="00520511"/>
    <w:p w:rsidR="006563D2" w:rsidRDefault="006563D2">
      <w:bookmarkStart w:id="0" w:name="_GoBack"/>
      <w:bookmarkEnd w:id="0"/>
    </w:p>
    <w:sectPr w:rsidR="006563D2" w:rsidSect="00520511">
      <w:headerReference w:type="default" r:id="rId7"/>
      <w:pgSz w:w="12242" w:h="15842"/>
      <w:pgMar w:top="720" w:right="902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7AD" w:rsidRDefault="009107AD" w:rsidP="00520511">
      <w:pPr>
        <w:spacing w:after="0" w:line="240" w:lineRule="auto"/>
      </w:pPr>
      <w:r>
        <w:separator/>
      </w:r>
    </w:p>
  </w:endnote>
  <w:endnote w:type="continuationSeparator" w:id="0">
    <w:p w:rsidR="009107AD" w:rsidRDefault="009107AD" w:rsidP="0052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7AD" w:rsidRDefault="009107AD" w:rsidP="00520511">
      <w:pPr>
        <w:spacing w:after="0" w:line="240" w:lineRule="auto"/>
      </w:pPr>
      <w:r>
        <w:separator/>
      </w:r>
    </w:p>
  </w:footnote>
  <w:footnote w:type="continuationSeparator" w:id="0">
    <w:p w:rsidR="009107AD" w:rsidRDefault="009107AD" w:rsidP="00520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9107AD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B5BECF2" wp14:editId="509DE60A">
                <wp:extent cx="1224915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9107AD" w:rsidP="00520511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9107AD" w:rsidP="00520511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9107AD" w:rsidP="00520511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9107AD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9107AD" w:rsidP="00520511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9107AD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9107AD" w:rsidP="00520511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9107AD" w:rsidP="00520511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9107AD" w:rsidP="00520511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9107AD" w:rsidP="00520511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9107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11"/>
    <w:rsid w:val="00520511"/>
    <w:rsid w:val="006563D2"/>
    <w:rsid w:val="0091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2051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2051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0511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20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0511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520511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2051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2051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0511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20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0511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520511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2019-12-17T12:25:00Z</cp:lastPrinted>
  <dcterms:created xsi:type="dcterms:W3CDTF">2019-12-17T12:18:00Z</dcterms:created>
  <dcterms:modified xsi:type="dcterms:W3CDTF">2019-12-17T12:26:00Z</dcterms:modified>
</cp:coreProperties>
</file>