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DB" w:rsidRDefault="00C93ADB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C93ADB" w:rsidRDefault="002549EC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N° 61/2023</w:t>
      </w:r>
    </w:p>
    <w:p w:rsidR="00C93ADB" w:rsidRDefault="00B86FF0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QUARTO</w:t>
      </w:r>
      <w:r w:rsidR="002549EC">
        <w:rPr>
          <w:rFonts w:ascii="Arial" w:hAnsi="Arial" w:cs="Arial"/>
          <w:b/>
          <w:sz w:val="28"/>
          <w:u w:val="single"/>
        </w:rPr>
        <w:t xml:space="preserve"> TERMO ADITIVO DE CONTRATO </w:t>
      </w:r>
    </w:p>
    <w:p w:rsidR="00C93ADB" w:rsidRDefault="00B86FF0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:rsidR="00C93ADB" w:rsidRPr="002549EC" w:rsidRDefault="00B86FF0">
      <w:pPr>
        <w:ind w:right="-603"/>
        <w:jc w:val="both"/>
      </w:pPr>
      <w:r w:rsidRPr="002549EC">
        <w:t>CONTRATO Nº 137/2022 DATA: 10/10/22</w:t>
      </w:r>
    </w:p>
    <w:p w:rsidR="00C93ADB" w:rsidRPr="002549EC" w:rsidRDefault="00B86FF0">
      <w:pPr>
        <w:ind w:right="-603"/>
        <w:jc w:val="both"/>
      </w:pPr>
      <w:r w:rsidRPr="002549EC">
        <w:tab/>
      </w:r>
    </w:p>
    <w:p w:rsidR="00C93ADB" w:rsidRPr="002549EC" w:rsidRDefault="002549EC">
      <w:pPr>
        <w:jc w:val="both"/>
      </w:pPr>
      <w:r w:rsidRPr="002549EC">
        <w:t>PARTES:</w:t>
      </w:r>
      <w:r w:rsidR="00B86FF0" w:rsidRPr="002549EC">
        <w:t xml:space="preserve"> </w:t>
      </w:r>
      <w:r w:rsidR="00B86FF0" w:rsidRPr="002549EC">
        <w:rPr>
          <w:lang w:eastAsia="pt-BR"/>
        </w:rPr>
        <w:t>MUNICÍPIO DE ÁGUAS FRIAS</w:t>
      </w:r>
      <w:r w:rsidR="00B86FF0" w:rsidRPr="002549EC">
        <w:t xml:space="preserve">, </w:t>
      </w:r>
      <w:r w:rsidR="00B86FF0" w:rsidRPr="002549EC">
        <w:rPr>
          <w:lang w:eastAsia="pt-BR"/>
        </w:rPr>
        <w:t>Estado de Santa Catarina</w:t>
      </w:r>
      <w:r w:rsidR="00B86FF0" w:rsidRPr="002549EC">
        <w:t xml:space="preserve">, com endereço na(o) </w:t>
      </w:r>
      <w:r w:rsidR="00B86FF0" w:rsidRPr="002549EC">
        <w:rPr>
          <w:lang w:eastAsia="pt-BR"/>
        </w:rPr>
        <w:t>Rua Sete de Setembro</w:t>
      </w:r>
      <w:r w:rsidR="00B86FF0" w:rsidRPr="002549EC">
        <w:t xml:space="preserve">, inscrita no CGC/MF sob o nº </w:t>
      </w:r>
      <w:r w:rsidR="00B86FF0" w:rsidRPr="002549EC">
        <w:rPr>
          <w:lang w:eastAsia="pt-BR"/>
        </w:rPr>
        <w:t>95.990.180/0001-02</w:t>
      </w:r>
      <w:r w:rsidR="00B86FF0" w:rsidRPr="002549EC">
        <w:t xml:space="preserve">, neste ato representada por seu </w:t>
      </w:r>
      <w:r w:rsidR="00B86FF0" w:rsidRPr="002549EC">
        <w:rPr>
          <w:lang w:eastAsia="pt-BR"/>
        </w:rPr>
        <w:t>PREFEITO</w:t>
      </w:r>
      <w:r w:rsidR="00B86FF0" w:rsidRPr="002549EC">
        <w:t xml:space="preserve">, </w:t>
      </w:r>
      <w:r w:rsidRPr="002549EC">
        <w:t>Senhor LUIZ</w:t>
      </w:r>
      <w:r w:rsidR="00B86FF0" w:rsidRPr="002549EC">
        <w:rPr>
          <w:lang w:eastAsia="pt-BR"/>
        </w:rPr>
        <w:t xml:space="preserve"> JOSÉ DAGA</w:t>
      </w:r>
      <w:r w:rsidR="00B86FF0" w:rsidRPr="002549EC">
        <w:t xml:space="preserve">, doravante denominada simplesmente de </w:t>
      </w:r>
      <w:r w:rsidR="00B86FF0" w:rsidRPr="002549EC">
        <w:t>CONTRATANTE</w:t>
      </w:r>
      <w:r w:rsidR="00B86FF0" w:rsidRPr="002549EC">
        <w:t xml:space="preserve"> e a Empresa </w:t>
      </w:r>
      <w:r w:rsidR="00B86FF0" w:rsidRPr="002549EC">
        <w:t>EXPLENDER LTDA</w:t>
      </w:r>
      <w:r w:rsidR="00B86FF0" w:rsidRPr="002549EC">
        <w:t>, com sede na(o)</w:t>
      </w:r>
      <w:r w:rsidR="00B86FF0" w:rsidRPr="002549EC">
        <w:rPr>
          <w:lang w:eastAsia="pt-BR"/>
        </w:rPr>
        <w:t xml:space="preserve"> Rua João Roman </w:t>
      </w:r>
      <w:proofErr w:type="spellStart"/>
      <w:r w:rsidR="00B86FF0" w:rsidRPr="002549EC">
        <w:rPr>
          <w:lang w:eastAsia="pt-BR"/>
        </w:rPr>
        <w:t>Vieda</w:t>
      </w:r>
      <w:proofErr w:type="spellEnd"/>
      <w:r w:rsidRPr="002549EC">
        <w:t>, Vila Real,</w:t>
      </w:r>
      <w:r w:rsidR="00B86FF0" w:rsidRPr="002549EC">
        <w:t xml:space="preserve"> CHAPECÓ inscrita no CNPJ/MF sob o nº. </w:t>
      </w:r>
      <w:r w:rsidR="00B86FF0" w:rsidRPr="002549EC">
        <w:rPr>
          <w:lang w:eastAsia="pt-BR"/>
        </w:rPr>
        <w:t xml:space="preserve"> 38.948.114/0001-30</w:t>
      </w:r>
      <w:r w:rsidR="00B86FF0" w:rsidRPr="002549EC">
        <w:t xml:space="preserve">neste </w:t>
      </w:r>
      <w:r w:rsidR="00B86FF0" w:rsidRPr="002549EC">
        <w:t>ato representada por seu (</w:t>
      </w:r>
      <w:proofErr w:type="spellStart"/>
      <w:r w:rsidR="00B86FF0" w:rsidRPr="002549EC">
        <w:t>ua</w:t>
      </w:r>
      <w:proofErr w:type="spellEnd"/>
      <w:r w:rsidR="00B86FF0" w:rsidRPr="002549EC">
        <w:t>) representante legal Senhor(</w:t>
      </w:r>
      <w:r w:rsidRPr="002549EC">
        <w:t>a) DIONES</w:t>
      </w:r>
      <w:r w:rsidR="00B86FF0" w:rsidRPr="002549EC">
        <w:t xml:space="preserve"> BUTZKE, doravante denominada simplesmente de </w:t>
      </w:r>
      <w:r w:rsidR="00B86FF0" w:rsidRPr="002549EC">
        <w:t>CONTRATADA</w:t>
      </w:r>
      <w:r w:rsidR="00B86FF0" w:rsidRPr="002549EC">
        <w:t xml:space="preserve">, em decorrência do Processo de Licitação Nº120/2.022, na </w:t>
      </w:r>
      <w:r w:rsidRPr="002549EC">
        <w:t>modalidade Tomada</w:t>
      </w:r>
      <w:r w:rsidR="00B86FF0" w:rsidRPr="002549EC">
        <w:t xml:space="preserve"> de Preços</w:t>
      </w:r>
      <w:r w:rsidR="00B86FF0" w:rsidRPr="002549EC">
        <w:rPr>
          <w:lang w:eastAsia="pt-BR"/>
        </w:rPr>
        <w:t>Nº7/2.022</w:t>
      </w:r>
      <w:r w:rsidR="00B86FF0" w:rsidRPr="002549EC">
        <w:t xml:space="preserve">, </w:t>
      </w:r>
      <w:r w:rsidRPr="002549EC">
        <w:t>homologado em</w:t>
      </w:r>
      <w:r w:rsidR="00B86FF0" w:rsidRPr="002549EC">
        <w:rPr>
          <w:lang w:eastAsia="pt-BR"/>
        </w:rPr>
        <w:t xml:space="preserve"> 07/10/2022</w:t>
      </w:r>
      <w:r w:rsidR="00B86FF0" w:rsidRPr="002549EC">
        <w:t xml:space="preserve">, mediante </w:t>
      </w:r>
      <w:r w:rsidR="00B86FF0" w:rsidRPr="002549EC">
        <w:t>sujeição mútua às normas constantes da Lei Nº 8.666, de 21/06/93 e legislação pertinente, resolvem de comum acordo firmar o presente instrumento, pelas cláusulas e condições seguintes:</w:t>
      </w:r>
    </w:p>
    <w:p w:rsidR="00C93ADB" w:rsidRPr="002549EC" w:rsidRDefault="00C93ADB">
      <w:pPr>
        <w:jc w:val="both"/>
        <w:rPr>
          <w:b/>
        </w:rPr>
      </w:pPr>
    </w:p>
    <w:p w:rsidR="00840412" w:rsidRDefault="00B86FF0">
      <w:pPr>
        <w:jc w:val="both"/>
      </w:pPr>
      <w:r w:rsidRPr="002549EC">
        <w:t>Cláusula Primeira. Em conformidade com a planilha do setor de engenharia fica suprimido o valor do contrato nº137/2022 em R$ 230,02 (duzentos e trinta reais e dois centavos). Alternando o valor constante na clausula quarta do contrato n°</w:t>
      </w:r>
      <w:r w:rsidRPr="002549EC">
        <w:t xml:space="preserve">137/2022 de 35.463,54 </w:t>
      </w:r>
      <w:r w:rsidR="002549EC" w:rsidRPr="002549EC">
        <w:t>(trinta</w:t>
      </w:r>
      <w:r w:rsidRPr="002549EC">
        <w:t xml:space="preserve"> e cinco mil quatrocentos e sessenta e </w:t>
      </w:r>
      <w:r w:rsidR="002549EC" w:rsidRPr="002549EC">
        <w:t>três</w:t>
      </w:r>
      <w:r w:rsidRPr="002549EC">
        <w:t xml:space="preserve"> reais e cinquenta e quatro centavos) para 35.233,52 </w:t>
      </w:r>
      <w:r w:rsidR="002549EC" w:rsidRPr="002549EC">
        <w:t>(trinta</w:t>
      </w:r>
      <w:r w:rsidRPr="002549EC">
        <w:t xml:space="preserve"> e cinco </w:t>
      </w:r>
      <w:r w:rsidR="002549EC" w:rsidRPr="002549EC">
        <w:t>mil duzentos</w:t>
      </w:r>
      <w:r w:rsidRPr="002549EC">
        <w:t xml:space="preserve"> e trinta e </w:t>
      </w:r>
      <w:r w:rsidR="002549EC" w:rsidRPr="002549EC">
        <w:t>três</w:t>
      </w:r>
      <w:r w:rsidRPr="002549EC">
        <w:t xml:space="preserve"> reais e cinquenta e dois centavos).  </w:t>
      </w:r>
    </w:p>
    <w:p w:rsidR="00840412" w:rsidRDefault="00B86FF0" w:rsidP="002549EC">
      <w:pPr>
        <w:jc w:val="both"/>
      </w:pPr>
      <w:r w:rsidRPr="002549EC">
        <w:t>Cláusula Segunda:</w:t>
      </w:r>
      <w:r w:rsidRPr="002549EC">
        <w:rPr>
          <w:b/>
        </w:rPr>
        <w:t xml:space="preserve"> </w:t>
      </w:r>
      <w:r w:rsidRPr="002549EC">
        <w:t xml:space="preserve">Permanecendo em vigor as demais </w:t>
      </w:r>
      <w:r w:rsidR="002549EC" w:rsidRPr="002549EC">
        <w:t>cláusulas e</w:t>
      </w:r>
      <w:r w:rsidRPr="002549EC">
        <w:t xml:space="preserve"> </w:t>
      </w:r>
      <w:r w:rsidR="002549EC" w:rsidRPr="002549EC">
        <w:t>condições constantes</w:t>
      </w:r>
      <w:r w:rsidRPr="002549EC">
        <w:t xml:space="preserve"> </w:t>
      </w:r>
      <w:r w:rsidR="002549EC" w:rsidRPr="002549EC">
        <w:t>no Contrato Administrativo nº137</w:t>
      </w:r>
      <w:r w:rsidRPr="002549EC">
        <w:t>/</w:t>
      </w:r>
      <w:r w:rsidR="002549EC" w:rsidRPr="002549EC">
        <w:t>2.022,</w:t>
      </w:r>
      <w:r w:rsidRPr="002549EC">
        <w:t xml:space="preserve"> não alte</w:t>
      </w:r>
      <w:r w:rsidRPr="002549EC">
        <w:t>radas pelo presente instrumento.</w:t>
      </w:r>
    </w:p>
    <w:p w:rsidR="00C93ADB" w:rsidRPr="002549EC" w:rsidRDefault="00B86FF0" w:rsidP="002549EC">
      <w:pPr>
        <w:jc w:val="both"/>
      </w:pPr>
      <w:bookmarkStart w:id="0" w:name="_GoBack"/>
      <w:bookmarkEnd w:id="0"/>
      <w:r w:rsidRPr="002549EC">
        <w:t xml:space="preserve">E, por estarem juntos e acordados, firmam o presente em duas vias de igual teor e </w:t>
      </w:r>
      <w:r w:rsidR="002549EC" w:rsidRPr="002549EC">
        <w:t>forma,</w:t>
      </w:r>
      <w:r w:rsidRPr="002549EC">
        <w:t xml:space="preserve"> sem emendas ou rasuras, juntamente com duas testemunhas, para que </w:t>
      </w:r>
      <w:r w:rsidR="002549EC" w:rsidRPr="002549EC">
        <w:t>produza seus</w:t>
      </w:r>
      <w:r w:rsidRPr="002549EC">
        <w:t xml:space="preserve"> jurídicos e legais efeitos.</w:t>
      </w:r>
    </w:p>
    <w:p w:rsidR="00C93ADB" w:rsidRPr="002549EC" w:rsidRDefault="00C93ADB">
      <w:pPr>
        <w:ind w:firstLine="1134"/>
        <w:jc w:val="both"/>
      </w:pPr>
    </w:p>
    <w:p w:rsidR="00C93ADB" w:rsidRPr="002549EC" w:rsidRDefault="00B86FF0">
      <w:pPr>
        <w:ind w:firstLine="1134"/>
        <w:jc w:val="both"/>
      </w:pPr>
      <w:r w:rsidRPr="002549EC">
        <w:rPr>
          <w:lang w:eastAsia="pt-BR"/>
        </w:rPr>
        <w:t xml:space="preserve">Águas Frias - </w:t>
      </w:r>
      <w:r w:rsidR="002549EC" w:rsidRPr="002549EC">
        <w:rPr>
          <w:lang w:eastAsia="pt-BR"/>
        </w:rPr>
        <w:t>SC, 17</w:t>
      </w:r>
      <w:r w:rsidRPr="002549EC">
        <w:rPr>
          <w:lang w:eastAsia="pt-BR"/>
        </w:rPr>
        <w:t xml:space="preserve"> d</w:t>
      </w:r>
      <w:r w:rsidRPr="002549EC">
        <w:rPr>
          <w:lang w:eastAsia="pt-BR"/>
        </w:rPr>
        <w:t>e maio de 2023</w:t>
      </w:r>
      <w:r w:rsidRPr="002549EC">
        <w:t>.</w:t>
      </w:r>
    </w:p>
    <w:p w:rsidR="00C93ADB" w:rsidRPr="002549EC" w:rsidRDefault="00B86FF0">
      <w:pPr>
        <w:ind w:firstLine="1134"/>
        <w:jc w:val="both"/>
        <w:rPr>
          <w:rFonts w:eastAsia="Arial"/>
        </w:rPr>
      </w:pPr>
      <w:r w:rsidRPr="002549EC">
        <w:rPr>
          <w:rFonts w:eastAsia="Arial"/>
        </w:rPr>
        <w:t xml:space="preserve"> </w:t>
      </w:r>
    </w:p>
    <w:p w:rsidR="00C93ADB" w:rsidRDefault="00C93ADB">
      <w:pPr>
        <w:ind w:firstLine="1134"/>
        <w:jc w:val="both"/>
      </w:pPr>
    </w:p>
    <w:p w:rsidR="002549EC" w:rsidRPr="002549EC" w:rsidRDefault="002549EC">
      <w:pPr>
        <w:ind w:firstLine="1134"/>
        <w:jc w:val="both"/>
      </w:pPr>
    </w:p>
    <w:p w:rsidR="00C93ADB" w:rsidRPr="002549EC" w:rsidRDefault="00B86FF0">
      <w:pPr>
        <w:jc w:val="center"/>
      </w:pPr>
      <w:r w:rsidRPr="002549EC">
        <w:t>___________________________________</w:t>
      </w:r>
    </w:p>
    <w:p w:rsidR="00C93ADB" w:rsidRPr="002549EC" w:rsidRDefault="00B86FF0">
      <w:pPr>
        <w:jc w:val="center"/>
        <w:rPr>
          <w:b/>
        </w:rPr>
      </w:pPr>
      <w:r w:rsidRPr="002549EC">
        <w:rPr>
          <w:b/>
          <w:lang w:eastAsia="pt-BR"/>
        </w:rPr>
        <w:t xml:space="preserve">LUIZ </w:t>
      </w:r>
      <w:proofErr w:type="gramStart"/>
      <w:r w:rsidRPr="002549EC">
        <w:rPr>
          <w:b/>
          <w:lang w:eastAsia="pt-BR"/>
        </w:rPr>
        <w:t>JOSÉ  DAGA</w:t>
      </w:r>
      <w:proofErr w:type="gramEnd"/>
      <w:r w:rsidRPr="002549EC">
        <w:rPr>
          <w:b/>
          <w:lang w:eastAsia="pt-BR"/>
        </w:rPr>
        <w:t xml:space="preserve"> </w:t>
      </w:r>
    </w:p>
    <w:p w:rsidR="00C93ADB" w:rsidRPr="002549EC" w:rsidRDefault="00B86FF0">
      <w:pPr>
        <w:jc w:val="center"/>
        <w:rPr>
          <w:lang w:eastAsia="pt-BR"/>
        </w:rPr>
      </w:pPr>
      <w:r w:rsidRPr="002549EC">
        <w:rPr>
          <w:lang w:eastAsia="pt-BR"/>
        </w:rPr>
        <w:t xml:space="preserve">PREFEITO </w:t>
      </w:r>
    </w:p>
    <w:p w:rsidR="00C93ADB" w:rsidRPr="002549EC" w:rsidRDefault="00C93ADB"/>
    <w:p w:rsidR="002549EC" w:rsidRPr="002549EC" w:rsidRDefault="00B86FF0">
      <w:pPr>
        <w:jc w:val="center"/>
      </w:pPr>
      <w:r w:rsidRPr="002549EC">
        <w:t>_______________________</w:t>
      </w:r>
    </w:p>
    <w:p w:rsidR="00C93ADB" w:rsidRPr="002549EC" w:rsidRDefault="00B86FF0">
      <w:pPr>
        <w:jc w:val="center"/>
      </w:pPr>
      <w:r w:rsidRPr="002549EC">
        <w:t>DIONES BUTZKE</w:t>
      </w:r>
    </w:p>
    <w:p w:rsidR="00C93ADB" w:rsidRPr="002549EC" w:rsidRDefault="00B86FF0">
      <w:pPr>
        <w:jc w:val="center"/>
      </w:pPr>
      <w:r w:rsidRPr="002549EC">
        <w:t>REPRESENTANTE LEGAL</w:t>
      </w:r>
    </w:p>
    <w:p w:rsidR="00C93ADB" w:rsidRPr="002549EC" w:rsidRDefault="00C93ADB" w:rsidP="002549EC"/>
    <w:p w:rsidR="00C93ADB" w:rsidRPr="002549EC" w:rsidRDefault="00B86FF0">
      <w:r w:rsidRPr="002549EC">
        <w:t>Testemunhas:</w:t>
      </w:r>
    </w:p>
    <w:p w:rsidR="00C93ADB" w:rsidRPr="002549EC" w:rsidRDefault="00B86FF0">
      <w:r w:rsidRPr="002549EC">
        <w:t>1)____________________________</w:t>
      </w:r>
      <w:r w:rsidRPr="002549EC">
        <w:tab/>
      </w:r>
      <w:r w:rsidRPr="002549EC">
        <w:tab/>
      </w:r>
      <w:r w:rsidRPr="002549EC">
        <w:tab/>
      </w:r>
      <w:r w:rsidRPr="002549EC">
        <w:tab/>
        <w:t>2)________________________</w:t>
      </w:r>
    </w:p>
    <w:p w:rsidR="00C93ADB" w:rsidRPr="002549EC" w:rsidRDefault="00B86FF0">
      <w:r w:rsidRPr="002549EC">
        <w:t xml:space="preserve">Cristiane </w:t>
      </w:r>
      <w:proofErr w:type="spellStart"/>
      <w:r w:rsidRPr="002549EC">
        <w:t>Rottava</w:t>
      </w:r>
      <w:proofErr w:type="spellEnd"/>
      <w:r w:rsidRPr="002549EC">
        <w:t xml:space="preserve"> </w:t>
      </w:r>
      <w:proofErr w:type="spellStart"/>
      <w:r w:rsidRPr="002549EC">
        <w:t>Busatto</w:t>
      </w:r>
      <w:proofErr w:type="spellEnd"/>
      <w:r w:rsidRPr="002549EC">
        <w:tab/>
      </w:r>
      <w:r w:rsidRPr="002549EC">
        <w:tab/>
      </w:r>
      <w:r w:rsidRPr="002549EC">
        <w:tab/>
        <w:t xml:space="preserve">                                              Dionei da Rosa</w:t>
      </w:r>
    </w:p>
    <w:p w:rsidR="00C93ADB" w:rsidRPr="002549EC" w:rsidRDefault="00B86FF0">
      <w:r w:rsidRPr="002549EC">
        <w:t>CPF: 037.197.419-40</w:t>
      </w:r>
      <w:r w:rsidRPr="002549EC">
        <w:tab/>
      </w:r>
      <w:r w:rsidRPr="002549EC">
        <w:tab/>
      </w:r>
      <w:r w:rsidRPr="002549EC">
        <w:tab/>
        <w:t xml:space="preserve">                                              CPF: 082.226.899-08</w:t>
      </w:r>
    </w:p>
    <w:p w:rsidR="00C93ADB" w:rsidRPr="002549EC" w:rsidRDefault="00C93ADB"/>
    <w:p w:rsidR="00C93ADB" w:rsidRPr="002549EC" w:rsidRDefault="00C93ADB"/>
    <w:p w:rsidR="00C93ADB" w:rsidRPr="002549EC" w:rsidRDefault="00B86FF0">
      <w:pPr>
        <w:keepNext/>
        <w:jc w:val="center"/>
        <w:outlineLvl w:val="2"/>
      </w:pPr>
      <w:r w:rsidRPr="002549EC">
        <w:t xml:space="preserve">JHONAS PEZZINI </w:t>
      </w:r>
    </w:p>
    <w:p w:rsidR="00C93ADB" w:rsidRPr="002549EC" w:rsidRDefault="00B86FF0">
      <w:pPr>
        <w:jc w:val="center"/>
      </w:pPr>
      <w:r w:rsidRPr="002549EC">
        <w:t>OAB/SC 33678</w:t>
      </w:r>
    </w:p>
    <w:p w:rsidR="00C93ADB" w:rsidRPr="002549EC" w:rsidRDefault="00C93ADB">
      <w:pPr>
        <w:rPr>
          <w:sz w:val="18"/>
          <w:szCs w:val="18"/>
        </w:rPr>
      </w:pPr>
    </w:p>
    <w:p w:rsidR="00C93ADB" w:rsidRPr="002549EC" w:rsidRDefault="00C93ADB">
      <w:pPr>
        <w:rPr>
          <w:sz w:val="18"/>
          <w:szCs w:val="18"/>
        </w:rPr>
      </w:pPr>
    </w:p>
    <w:p w:rsidR="00C93ADB" w:rsidRPr="002549EC" w:rsidRDefault="00C93ADB">
      <w:pPr>
        <w:rPr>
          <w:sz w:val="16"/>
          <w:szCs w:val="16"/>
        </w:rPr>
      </w:pPr>
    </w:p>
    <w:p w:rsidR="002549EC" w:rsidRPr="002549EC" w:rsidRDefault="002549EC">
      <w:pPr>
        <w:rPr>
          <w:sz w:val="16"/>
          <w:szCs w:val="16"/>
        </w:rPr>
      </w:pPr>
    </w:p>
    <w:p w:rsidR="002549EC" w:rsidRPr="002549EC" w:rsidRDefault="002549EC">
      <w:pPr>
        <w:rPr>
          <w:sz w:val="16"/>
          <w:szCs w:val="16"/>
        </w:rPr>
      </w:pPr>
    </w:p>
    <w:p w:rsidR="002549EC" w:rsidRDefault="002549EC">
      <w:pPr>
        <w:rPr>
          <w:sz w:val="16"/>
          <w:szCs w:val="16"/>
        </w:rPr>
      </w:pPr>
    </w:p>
    <w:p w:rsidR="002549EC" w:rsidRDefault="002549EC">
      <w:pPr>
        <w:rPr>
          <w:sz w:val="16"/>
          <w:szCs w:val="16"/>
        </w:rPr>
      </w:pPr>
    </w:p>
    <w:p w:rsidR="002549EC" w:rsidRDefault="002549EC">
      <w:pPr>
        <w:rPr>
          <w:sz w:val="16"/>
          <w:szCs w:val="16"/>
        </w:rPr>
      </w:pPr>
    </w:p>
    <w:p w:rsidR="002549EC" w:rsidRPr="002549EC" w:rsidRDefault="002549EC"/>
    <w:p w:rsidR="002549EC" w:rsidRPr="002549EC" w:rsidRDefault="002549EC" w:rsidP="002549EC">
      <w:pPr>
        <w:ind w:right="-603"/>
        <w:jc w:val="center"/>
        <w:rPr>
          <w:b/>
          <w:u w:val="single"/>
        </w:rPr>
      </w:pPr>
      <w:r w:rsidRPr="002549EC">
        <w:rPr>
          <w:b/>
          <w:u w:val="single"/>
        </w:rPr>
        <w:t>CONTRATO DE ADITIVO N° 61/2023</w:t>
      </w:r>
    </w:p>
    <w:p w:rsidR="002549EC" w:rsidRPr="002549EC" w:rsidRDefault="002549EC" w:rsidP="002549EC">
      <w:pPr>
        <w:ind w:right="-603"/>
        <w:jc w:val="center"/>
        <w:rPr>
          <w:b/>
          <w:u w:val="single"/>
        </w:rPr>
      </w:pPr>
      <w:r w:rsidRPr="002549EC">
        <w:rPr>
          <w:b/>
          <w:u w:val="single"/>
        </w:rPr>
        <w:t xml:space="preserve">QUARTO TERMO ADITIVO DE CONTRATO </w:t>
      </w:r>
    </w:p>
    <w:p w:rsidR="00C93ADB" w:rsidRPr="002549EC" w:rsidRDefault="00C93ADB">
      <w:pPr>
        <w:ind w:right="-603"/>
        <w:jc w:val="center"/>
        <w:rPr>
          <w:b/>
          <w:u w:val="single"/>
        </w:rPr>
      </w:pPr>
    </w:p>
    <w:p w:rsidR="00C93ADB" w:rsidRPr="002549EC" w:rsidRDefault="00C93ADB">
      <w:pPr>
        <w:ind w:right="-603"/>
        <w:jc w:val="both"/>
      </w:pPr>
    </w:p>
    <w:p w:rsidR="002549EC" w:rsidRPr="002549EC" w:rsidRDefault="002549EC">
      <w:pPr>
        <w:ind w:right="-603"/>
        <w:jc w:val="both"/>
      </w:pPr>
    </w:p>
    <w:p w:rsidR="002549EC" w:rsidRPr="002549EC" w:rsidRDefault="002549EC">
      <w:pPr>
        <w:ind w:right="-603"/>
        <w:jc w:val="both"/>
      </w:pPr>
    </w:p>
    <w:p w:rsidR="002549EC" w:rsidRPr="002549EC" w:rsidRDefault="002549EC">
      <w:pPr>
        <w:ind w:right="-603"/>
        <w:jc w:val="both"/>
      </w:pPr>
    </w:p>
    <w:p w:rsidR="002549EC" w:rsidRPr="002549EC" w:rsidRDefault="002549EC">
      <w:pPr>
        <w:ind w:right="-603"/>
        <w:jc w:val="both"/>
      </w:pPr>
    </w:p>
    <w:p w:rsidR="002549EC" w:rsidRPr="002549EC" w:rsidRDefault="002549EC">
      <w:pPr>
        <w:ind w:right="-603"/>
        <w:jc w:val="both"/>
      </w:pPr>
    </w:p>
    <w:p w:rsidR="00C93ADB" w:rsidRPr="002549EC" w:rsidRDefault="00B86FF0">
      <w:pPr>
        <w:ind w:right="-603"/>
        <w:jc w:val="both"/>
      </w:pPr>
      <w:r w:rsidRPr="002549EC">
        <w:t>CONTRATO Nº 137/2.022 DATA: 10/10/2022</w:t>
      </w:r>
    </w:p>
    <w:p w:rsidR="00C93ADB" w:rsidRPr="002549EC" w:rsidRDefault="00C93ADB"/>
    <w:p w:rsidR="00C93ADB" w:rsidRPr="002549EC" w:rsidRDefault="00C93ADB"/>
    <w:p w:rsidR="00C93ADB" w:rsidRPr="002549EC" w:rsidRDefault="00C93ADB">
      <w:pPr>
        <w:jc w:val="center"/>
        <w:rPr>
          <w:b/>
        </w:rPr>
      </w:pPr>
    </w:p>
    <w:p w:rsidR="00C93ADB" w:rsidRPr="002549EC" w:rsidRDefault="00C93ADB">
      <w:pPr>
        <w:jc w:val="both"/>
        <w:rPr>
          <w:b/>
        </w:rPr>
      </w:pPr>
    </w:p>
    <w:p w:rsidR="00C93ADB" w:rsidRPr="002549EC" w:rsidRDefault="00C93ADB">
      <w:pPr>
        <w:jc w:val="both"/>
      </w:pPr>
    </w:p>
    <w:p w:rsidR="00C93ADB" w:rsidRPr="002549EC" w:rsidRDefault="00B86FF0">
      <w:pPr>
        <w:jc w:val="both"/>
      </w:pPr>
      <w:r w:rsidRPr="002549EC">
        <w:t>PARECER JURÍDICO:</w:t>
      </w:r>
    </w:p>
    <w:p w:rsidR="00C93ADB" w:rsidRPr="002549EC" w:rsidRDefault="00C93ADB">
      <w:pPr>
        <w:jc w:val="both"/>
        <w:rPr>
          <w:b/>
        </w:rPr>
      </w:pPr>
    </w:p>
    <w:p w:rsidR="00C93ADB" w:rsidRPr="002549EC" w:rsidRDefault="00C93ADB">
      <w:pPr>
        <w:jc w:val="both"/>
        <w:rPr>
          <w:b/>
        </w:rPr>
      </w:pPr>
    </w:p>
    <w:p w:rsidR="00C93ADB" w:rsidRPr="002549EC" w:rsidRDefault="00B86FF0">
      <w:pPr>
        <w:jc w:val="both"/>
      </w:pPr>
      <w:r w:rsidRPr="002549EC"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93ADB" w:rsidRPr="002549EC" w:rsidRDefault="00C93ADB">
      <w:pPr>
        <w:jc w:val="both"/>
      </w:pPr>
    </w:p>
    <w:p w:rsidR="00C93ADB" w:rsidRPr="002549EC" w:rsidRDefault="00C93ADB">
      <w:pPr>
        <w:jc w:val="both"/>
      </w:pPr>
    </w:p>
    <w:p w:rsidR="00C93ADB" w:rsidRPr="002549EC" w:rsidRDefault="00B86FF0">
      <w:pPr>
        <w:ind w:firstLine="708"/>
        <w:jc w:val="both"/>
      </w:pPr>
      <w:r w:rsidRPr="002549EC">
        <w:t xml:space="preserve">Águas Frias - SC, </w:t>
      </w:r>
      <w:r w:rsidR="002549EC" w:rsidRPr="002549EC">
        <w:t xml:space="preserve">em 17 de maio de </w:t>
      </w:r>
      <w:r w:rsidRPr="002549EC">
        <w:t>2023</w:t>
      </w:r>
    </w:p>
    <w:p w:rsidR="00C93ADB" w:rsidRPr="002549EC" w:rsidRDefault="00C93ADB">
      <w:pPr>
        <w:jc w:val="both"/>
      </w:pPr>
    </w:p>
    <w:p w:rsidR="00C93ADB" w:rsidRPr="002549EC" w:rsidRDefault="00C93ADB">
      <w:pPr>
        <w:jc w:val="both"/>
      </w:pPr>
    </w:p>
    <w:p w:rsidR="00C93ADB" w:rsidRPr="002549EC" w:rsidRDefault="00C93ADB">
      <w:pPr>
        <w:jc w:val="both"/>
      </w:pPr>
    </w:p>
    <w:p w:rsidR="002549EC" w:rsidRPr="002549EC" w:rsidRDefault="002549EC">
      <w:pPr>
        <w:jc w:val="both"/>
      </w:pPr>
    </w:p>
    <w:p w:rsidR="002549EC" w:rsidRPr="002549EC" w:rsidRDefault="002549EC">
      <w:pPr>
        <w:jc w:val="both"/>
      </w:pPr>
    </w:p>
    <w:p w:rsidR="002549EC" w:rsidRPr="002549EC" w:rsidRDefault="002549EC">
      <w:pPr>
        <w:jc w:val="both"/>
      </w:pPr>
    </w:p>
    <w:p w:rsidR="002549EC" w:rsidRPr="002549EC" w:rsidRDefault="002549EC">
      <w:pPr>
        <w:jc w:val="both"/>
      </w:pPr>
    </w:p>
    <w:p w:rsidR="002549EC" w:rsidRPr="002549EC" w:rsidRDefault="002549EC">
      <w:pPr>
        <w:jc w:val="both"/>
      </w:pPr>
    </w:p>
    <w:p w:rsidR="002549EC" w:rsidRPr="002549EC" w:rsidRDefault="002549EC">
      <w:pPr>
        <w:jc w:val="both"/>
      </w:pPr>
    </w:p>
    <w:p w:rsidR="002549EC" w:rsidRPr="002549EC" w:rsidRDefault="002549EC">
      <w:pPr>
        <w:jc w:val="both"/>
      </w:pPr>
    </w:p>
    <w:p w:rsidR="00C93ADB" w:rsidRPr="002549EC" w:rsidRDefault="00C93ADB">
      <w:pPr>
        <w:jc w:val="center"/>
      </w:pPr>
    </w:p>
    <w:p w:rsidR="00C93ADB" w:rsidRPr="002549EC" w:rsidRDefault="00B86FF0">
      <w:pPr>
        <w:jc w:val="center"/>
      </w:pPr>
      <w:r w:rsidRPr="002549EC">
        <w:t xml:space="preserve">JHONAS PEZZINI </w:t>
      </w:r>
    </w:p>
    <w:p w:rsidR="00C93ADB" w:rsidRPr="002549EC" w:rsidRDefault="00B86FF0" w:rsidP="002549EC">
      <w:pPr>
        <w:jc w:val="center"/>
      </w:pPr>
      <w:r w:rsidRPr="002549EC">
        <w:t>Assessor Jurídico - OAB/SC 33678</w:t>
      </w:r>
    </w:p>
    <w:p w:rsidR="00C93ADB" w:rsidRPr="002549EC" w:rsidRDefault="00C93ADB">
      <w:pPr>
        <w:ind w:right="-603"/>
        <w:jc w:val="both"/>
        <w:rPr>
          <w:rFonts w:ascii="Arial" w:hAnsi="Arial" w:cs="Arial"/>
        </w:rPr>
      </w:pPr>
    </w:p>
    <w:p w:rsidR="00C93ADB" w:rsidRDefault="00C93ADB">
      <w:pPr>
        <w:rPr>
          <w:rFonts w:ascii="Arial" w:hAnsi="Arial" w:cs="Arial"/>
          <w:sz w:val="22"/>
        </w:rPr>
      </w:pPr>
    </w:p>
    <w:sectPr w:rsidR="00C93ADB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F0" w:rsidRDefault="00B86FF0">
      <w:r>
        <w:separator/>
      </w:r>
    </w:p>
  </w:endnote>
  <w:endnote w:type="continuationSeparator" w:id="0">
    <w:p w:rsidR="00B86FF0" w:rsidRDefault="00B8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F0" w:rsidRDefault="00B86FF0">
      <w:r>
        <w:separator/>
      </w:r>
    </w:p>
  </w:footnote>
  <w:footnote w:type="continuationSeparator" w:id="0">
    <w:p w:rsidR="00B86FF0" w:rsidRDefault="00B8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C93AD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3ADB" w:rsidRDefault="00B86FF0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93ADB" w:rsidRDefault="00B86FF0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93ADB" w:rsidRDefault="00B86FF0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93ADB" w:rsidRDefault="00B86FF0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C93ADB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3ADB" w:rsidRDefault="00C93ADB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C93ADB" w:rsidRDefault="00B86FF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C93ADB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3ADB" w:rsidRDefault="00C93ADB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93ADB" w:rsidRDefault="00B86FF0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93ADB" w:rsidRDefault="00B86FF0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93ADB" w:rsidRDefault="00B86FF0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93ADB" w:rsidRDefault="00C93AD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93ADB" w:rsidRDefault="00C93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3ADB"/>
    <w:rsid w:val="002549EC"/>
    <w:rsid w:val="00840412"/>
    <w:rsid w:val="00B86FF0"/>
    <w:rsid w:val="00C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4E3D-BB4C-4A86-BB38-A5D70EE9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4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41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8</cp:revision>
  <cp:lastPrinted>2023-05-17T11:26:00Z</cp:lastPrinted>
  <dcterms:created xsi:type="dcterms:W3CDTF">2022-05-24T16:41:00Z</dcterms:created>
  <dcterms:modified xsi:type="dcterms:W3CDTF">2023-05-17T11:28:00Z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